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609" w:rsidRDefault="00B109B4" w:rsidP="00B109B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Száhel övezet</w:t>
      </w:r>
    </w:p>
    <w:p w:rsidR="000A152E" w:rsidRPr="00B109B4" w:rsidRDefault="00D1565D" w:rsidP="00B109B4">
      <w:pPr>
        <w:numPr>
          <w:ilvl w:val="0"/>
          <w:numId w:val="1"/>
        </w:num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9B4">
        <w:rPr>
          <w:rFonts w:ascii="Times New Roman" w:hAnsi="Times New Roman" w:cs="Times New Roman"/>
          <w:sz w:val="24"/>
          <w:szCs w:val="24"/>
        </w:rPr>
        <w:t>A </w:t>
      </w:r>
      <w:r w:rsidRPr="00B109B4">
        <w:rPr>
          <w:rFonts w:ascii="Times New Roman" w:hAnsi="Times New Roman" w:cs="Times New Roman"/>
          <w:b/>
          <w:bCs/>
          <w:sz w:val="24"/>
          <w:szCs w:val="24"/>
        </w:rPr>
        <w:t>Száhel-övezet</w:t>
      </w:r>
      <w:r w:rsidRPr="00B109B4">
        <w:rPr>
          <w:rFonts w:ascii="Times New Roman" w:hAnsi="Times New Roman" w:cs="Times New Roman"/>
          <w:sz w:val="24"/>
          <w:szCs w:val="24"/>
        </w:rPr>
        <w:t> (vagy éhségöv) Afrikában található a Szahara déli részén</w:t>
      </w:r>
    </w:p>
    <w:p w:rsidR="000A152E" w:rsidRPr="00B109B4" w:rsidRDefault="00D1565D" w:rsidP="00B109B4">
      <w:pPr>
        <w:numPr>
          <w:ilvl w:val="0"/>
          <w:numId w:val="1"/>
        </w:num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9B4">
        <w:rPr>
          <w:rFonts w:ascii="Times New Roman" w:hAnsi="Times New Roman" w:cs="Times New Roman"/>
          <w:sz w:val="24"/>
          <w:szCs w:val="24"/>
        </w:rPr>
        <w:t>A terület a világ legnagyobb sivatagjának déli szélén található.</w:t>
      </w:r>
    </w:p>
    <w:p w:rsidR="000A152E" w:rsidRPr="00B109B4" w:rsidRDefault="00D1565D" w:rsidP="00B109B4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9B4">
        <w:rPr>
          <w:rFonts w:ascii="Times New Roman" w:hAnsi="Times New Roman" w:cs="Times New Roman"/>
          <w:sz w:val="24"/>
          <w:szCs w:val="24"/>
        </w:rPr>
        <w:t>A </w:t>
      </w:r>
      <w:r w:rsidRPr="00B109B4">
        <w:rPr>
          <w:rFonts w:ascii="Times New Roman" w:hAnsi="Times New Roman" w:cs="Times New Roman"/>
          <w:i/>
          <w:iCs/>
          <w:sz w:val="24"/>
          <w:szCs w:val="24"/>
        </w:rPr>
        <w:t>száhel</w:t>
      </w:r>
      <w:r w:rsidRPr="00B109B4">
        <w:rPr>
          <w:rFonts w:ascii="Times New Roman" w:hAnsi="Times New Roman" w:cs="Times New Roman"/>
          <w:sz w:val="24"/>
          <w:szCs w:val="24"/>
        </w:rPr>
        <w:t xml:space="preserve"> szó </w:t>
      </w:r>
      <w:r w:rsidRPr="00B109B4">
        <w:rPr>
          <w:rFonts w:ascii="Times New Roman" w:hAnsi="Times New Roman" w:cs="Times New Roman"/>
          <w:sz w:val="24"/>
          <w:szCs w:val="24"/>
          <w:rtl/>
          <w:lang w:bidi="ar-AE"/>
        </w:rPr>
        <w:t xml:space="preserve">ساحل </w:t>
      </w:r>
      <w:r w:rsidRPr="00B109B4">
        <w:rPr>
          <w:rFonts w:ascii="Times New Roman" w:hAnsi="Times New Roman" w:cs="Times New Roman"/>
          <w:sz w:val="24"/>
          <w:szCs w:val="24"/>
        </w:rPr>
        <w:t xml:space="preserve"> az arab nyelvben a </w:t>
      </w:r>
      <w:r w:rsidRPr="00B109B4">
        <w:rPr>
          <w:rFonts w:ascii="Times New Roman" w:hAnsi="Times New Roman" w:cs="Times New Roman"/>
          <w:i/>
          <w:iCs/>
          <w:sz w:val="24"/>
          <w:szCs w:val="24"/>
        </w:rPr>
        <w:t>sivatag szegélyét</w:t>
      </w:r>
      <w:r w:rsidRPr="00B109B4">
        <w:rPr>
          <w:rFonts w:ascii="Times New Roman" w:hAnsi="Times New Roman" w:cs="Times New Roman"/>
          <w:sz w:val="24"/>
          <w:szCs w:val="24"/>
        </w:rPr>
        <w:t> jelenti</w:t>
      </w:r>
    </w:p>
    <w:p w:rsidR="000A152E" w:rsidRPr="00B109B4" w:rsidRDefault="00D1565D" w:rsidP="00B109B4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9B4">
        <w:rPr>
          <w:rFonts w:ascii="Times New Roman" w:hAnsi="Times New Roman" w:cs="Times New Roman"/>
          <w:sz w:val="24"/>
          <w:szCs w:val="24"/>
        </w:rPr>
        <w:t>A Száhel-övben az éves csapadékmennyiség 200-800 mm közé esik évente, de ez nagyon egyenetlenül esik, az év során csak néhány csapadékos hónap van</w:t>
      </w:r>
    </w:p>
    <w:p w:rsidR="000A152E" w:rsidRPr="00B109B4" w:rsidRDefault="00D1565D" w:rsidP="00B109B4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9B4">
        <w:rPr>
          <w:rFonts w:ascii="Times New Roman" w:hAnsi="Times New Roman" w:cs="Times New Roman"/>
          <w:sz w:val="24"/>
          <w:szCs w:val="24"/>
        </w:rPr>
        <w:t> A magas hőmérséklet, a légnyomás sajátosságai miatt harmat nem nagyon keletkezik.</w:t>
      </w:r>
    </w:p>
    <w:p w:rsidR="000A152E" w:rsidRPr="00B109B4" w:rsidRDefault="00D1565D" w:rsidP="00B109B4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9B4">
        <w:rPr>
          <w:rFonts w:ascii="Times New Roman" w:hAnsi="Times New Roman" w:cs="Times New Roman"/>
          <w:sz w:val="24"/>
          <w:szCs w:val="24"/>
        </w:rPr>
        <w:t>Dr. Isaac Held amerikai kutató klímamodellje egy hihetetlenül kiszáradt Száhel-övezetet ígér a közeljövőre, ez a jóslata Marty Hoerling klímakutatónak is. </w:t>
      </w:r>
    </w:p>
    <w:p w:rsidR="000A152E" w:rsidRPr="00B109B4" w:rsidRDefault="00D1565D" w:rsidP="00B109B4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9B4">
        <w:rPr>
          <w:rFonts w:ascii="Times New Roman" w:hAnsi="Times New Roman" w:cs="Times New Roman"/>
          <w:sz w:val="24"/>
          <w:szCs w:val="24"/>
        </w:rPr>
        <w:t xml:space="preserve">1990 óta 304 kutat építettek 140 000 falusi nagy megkönnyebbülésére és örömére. Az ivóvízért folytatott küzdelem azonban korántsem fejeződött be. </w:t>
      </w:r>
    </w:p>
    <w:p w:rsidR="000A152E" w:rsidRPr="00B109B4" w:rsidRDefault="00D1565D" w:rsidP="00B109B4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9B4">
        <w:rPr>
          <w:rFonts w:ascii="Times New Roman" w:hAnsi="Times New Roman" w:cs="Times New Roman"/>
          <w:sz w:val="24"/>
          <w:szCs w:val="24"/>
        </w:rPr>
        <w:t>Sok ember számára még mindig csak napi 5 liter víz jut. Az állatcsordák alig találnak vizet a Száhel-övezetben. A Morija célja változatlan: „kutat minden falunak”.</w:t>
      </w:r>
    </w:p>
    <w:p w:rsidR="000A152E" w:rsidRPr="00B109B4" w:rsidRDefault="00D1565D" w:rsidP="00B109B4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9B4">
        <w:rPr>
          <w:rFonts w:ascii="Times New Roman" w:hAnsi="Times New Roman" w:cs="Times New Roman"/>
          <w:sz w:val="24"/>
          <w:szCs w:val="24"/>
        </w:rPr>
        <w:t> Mintegy 6–8000 évvel ezelőtt a Szahara helyén még erdős, ligetes térség volt, amely az egyre fokozódó szárazság miatt átadta a helyét a sivatagnak.</w:t>
      </w:r>
    </w:p>
    <w:p w:rsidR="000A152E" w:rsidRPr="00B109B4" w:rsidRDefault="00D1565D" w:rsidP="00B109B4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10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Az eljegesedés korábbi interglaciálisaiban – amikor az átlaghőmérsékletek a mainál is magasabbak voltak – a Szahara a mainál is nagyobb területű volt. A trópusi szélzóna és a passzátszél-zóna találkozásánál helyezkedik el. Kialakulását az egyenlítői, mindennapos eső övezet meleg levegőjének leszálló szélrendszere okozza, mivel ezek a légtömegek már korábban leadták csapadékukat és leszálló mozgás közben nem alakulnak ki esőfelhők.</w:t>
      </w:r>
    </w:p>
    <w:p w:rsidR="00B109B4" w:rsidRDefault="00B109B4" w:rsidP="00B109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109B4" w:rsidRDefault="00B109B4" w:rsidP="00B109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109B4" w:rsidRDefault="00B109B4" w:rsidP="00B109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109B4" w:rsidRDefault="00B109B4" w:rsidP="00B109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109B4" w:rsidRDefault="00B109B4" w:rsidP="00B109B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Kérdések</w:t>
      </w:r>
    </w:p>
    <w:p w:rsidR="000A152E" w:rsidRPr="00B109B4" w:rsidRDefault="00D1565D" w:rsidP="00B109B4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9B4">
        <w:rPr>
          <w:rFonts w:ascii="Times New Roman" w:hAnsi="Times New Roman" w:cs="Times New Roman"/>
          <w:sz w:val="24"/>
          <w:szCs w:val="24"/>
        </w:rPr>
        <w:t>1. Hol található a Száhel övezet?</w:t>
      </w:r>
    </w:p>
    <w:p w:rsidR="00B109B4" w:rsidRPr="00B109B4" w:rsidRDefault="00B109B4" w:rsidP="00B109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9B4">
        <w:rPr>
          <w:rFonts w:ascii="Times New Roman" w:hAnsi="Times New Roman" w:cs="Times New Roman"/>
          <w:sz w:val="24"/>
          <w:szCs w:val="24"/>
        </w:rPr>
        <w:t>A: Afrikában, a Szahara déli részén.</w:t>
      </w:r>
    </w:p>
    <w:p w:rsidR="00B109B4" w:rsidRPr="00B109B4" w:rsidRDefault="00B109B4" w:rsidP="00B109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9B4">
        <w:rPr>
          <w:rFonts w:ascii="Times New Roman" w:hAnsi="Times New Roman" w:cs="Times New Roman"/>
          <w:sz w:val="24"/>
          <w:szCs w:val="24"/>
        </w:rPr>
        <w:t>B: Magyarország északi részén.</w:t>
      </w:r>
    </w:p>
    <w:p w:rsidR="00B109B4" w:rsidRPr="00B109B4" w:rsidRDefault="00B109B4" w:rsidP="00B109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9B4">
        <w:rPr>
          <w:rFonts w:ascii="Times New Roman" w:hAnsi="Times New Roman" w:cs="Times New Roman"/>
          <w:sz w:val="24"/>
          <w:szCs w:val="24"/>
        </w:rPr>
        <w:t>C: Amerika déli részén.</w:t>
      </w:r>
    </w:p>
    <w:p w:rsidR="000A152E" w:rsidRPr="00B109B4" w:rsidRDefault="00D1565D" w:rsidP="00B109B4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9B4">
        <w:rPr>
          <w:rFonts w:ascii="Times New Roman" w:hAnsi="Times New Roman" w:cs="Times New Roman"/>
          <w:sz w:val="24"/>
          <w:szCs w:val="24"/>
        </w:rPr>
        <w:t>2.  Kinek a klimamodelje alapján fog jobban kiszáradni?</w:t>
      </w:r>
    </w:p>
    <w:p w:rsidR="00B109B4" w:rsidRPr="00B109B4" w:rsidRDefault="00B109B4" w:rsidP="00B109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9B4">
        <w:rPr>
          <w:rFonts w:ascii="Times New Roman" w:hAnsi="Times New Roman" w:cs="Times New Roman"/>
          <w:sz w:val="24"/>
          <w:szCs w:val="24"/>
        </w:rPr>
        <w:t xml:space="preserve">A: Dr. House </w:t>
      </w:r>
    </w:p>
    <w:p w:rsidR="00B109B4" w:rsidRPr="00B109B4" w:rsidRDefault="00B109B4" w:rsidP="00B109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9B4">
        <w:rPr>
          <w:rFonts w:ascii="Times New Roman" w:hAnsi="Times New Roman" w:cs="Times New Roman"/>
          <w:sz w:val="24"/>
          <w:szCs w:val="24"/>
        </w:rPr>
        <w:t>B: Dr. Isaac Held</w:t>
      </w:r>
    </w:p>
    <w:p w:rsidR="00B109B4" w:rsidRPr="00B109B4" w:rsidRDefault="00B109B4" w:rsidP="00B109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9B4">
        <w:rPr>
          <w:rFonts w:ascii="Times New Roman" w:hAnsi="Times New Roman" w:cs="Times New Roman"/>
          <w:sz w:val="24"/>
          <w:szCs w:val="24"/>
        </w:rPr>
        <w:t xml:space="preserve">C: Dr. Oetker </w:t>
      </w:r>
    </w:p>
    <w:p w:rsidR="000A152E" w:rsidRPr="00B109B4" w:rsidRDefault="00D1565D" w:rsidP="00B109B4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9B4">
        <w:rPr>
          <w:rFonts w:ascii="Times New Roman" w:hAnsi="Times New Roman" w:cs="Times New Roman"/>
          <w:sz w:val="24"/>
          <w:szCs w:val="24"/>
        </w:rPr>
        <w:t>3. 1990-óta hány kutat építettek?</w:t>
      </w:r>
    </w:p>
    <w:p w:rsidR="00B109B4" w:rsidRPr="00B109B4" w:rsidRDefault="00B109B4" w:rsidP="00B109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9B4">
        <w:rPr>
          <w:rFonts w:ascii="Times New Roman" w:hAnsi="Times New Roman" w:cs="Times New Roman"/>
          <w:sz w:val="24"/>
          <w:szCs w:val="24"/>
        </w:rPr>
        <w:t>A: 0,5 kutat építettek.</w:t>
      </w:r>
    </w:p>
    <w:p w:rsidR="00B109B4" w:rsidRPr="00B109B4" w:rsidRDefault="00B109B4" w:rsidP="00B109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9B4">
        <w:rPr>
          <w:rFonts w:ascii="Times New Roman" w:hAnsi="Times New Roman" w:cs="Times New Roman"/>
          <w:sz w:val="24"/>
          <w:szCs w:val="24"/>
        </w:rPr>
        <w:t>B:  304 kutat építettek.</w:t>
      </w:r>
      <w:r w:rsidRPr="00B109B4">
        <w:rPr>
          <w:rFonts w:ascii="Times New Roman" w:hAnsi="Times New Roman" w:cs="Times New Roman"/>
          <w:sz w:val="24"/>
          <w:szCs w:val="24"/>
        </w:rPr>
        <w:br/>
        <w:t>C:  127 kutat építettek.</w:t>
      </w:r>
    </w:p>
    <w:p w:rsidR="00B109B4" w:rsidRDefault="00B109B4" w:rsidP="00B109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109B4" w:rsidRDefault="00B109B4" w:rsidP="00B109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109B4" w:rsidRDefault="00D1565D" w:rsidP="00D1565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Válaszok</w:t>
      </w:r>
    </w:p>
    <w:p w:rsidR="000A152E" w:rsidRPr="00D1565D" w:rsidRDefault="00D1565D" w:rsidP="00D1565D">
      <w:pPr>
        <w:numPr>
          <w:ilvl w:val="0"/>
          <w:numId w:val="11"/>
        </w:num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565D">
        <w:rPr>
          <w:rFonts w:ascii="Times New Roman" w:hAnsi="Times New Roman" w:cs="Times New Roman"/>
          <w:sz w:val="24"/>
          <w:szCs w:val="24"/>
        </w:rPr>
        <w:t>1. A: Afrikában található a Szahara déli részén.</w:t>
      </w:r>
    </w:p>
    <w:p w:rsidR="000A152E" w:rsidRPr="00D1565D" w:rsidRDefault="00D1565D" w:rsidP="00D1565D">
      <w:pPr>
        <w:numPr>
          <w:ilvl w:val="0"/>
          <w:numId w:val="11"/>
        </w:num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565D">
        <w:rPr>
          <w:rFonts w:ascii="Times New Roman" w:hAnsi="Times New Roman" w:cs="Times New Roman"/>
          <w:sz w:val="24"/>
          <w:szCs w:val="24"/>
        </w:rPr>
        <w:t>2. B: Dr. Isaac Held</w:t>
      </w:r>
    </w:p>
    <w:p w:rsidR="000A152E" w:rsidRDefault="00D1565D" w:rsidP="00D1565D">
      <w:pPr>
        <w:numPr>
          <w:ilvl w:val="0"/>
          <w:numId w:val="11"/>
        </w:num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565D">
        <w:rPr>
          <w:rFonts w:ascii="Times New Roman" w:hAnsi="Times New Roman" w:cs="Times New Roman"/>
          <w:sz w:val="24"/>
          <w:szCs w:val="24"/>
        </w:rPr>
        <w:t>3. C:  304 kutat építettek.</w:t>
      </w:r>
    </w:p>
    <w:p w:rsidR="00D1565D" w:rsidRDefault="00D1565D" w:rsidP="00D1565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1565D" w:rsidRDefault="00D1565D" w:rsidP="00D1565D">
      <w:pPr>
        <w:spacing w:line="360" w:lineRule="auto"/>
        <w:ind w:left="720"/>
      </w:pPr>
      <w:r>
        <w:rPr>
          <w:rFonts w:ascii="Times New Roman" w:hAnsi="Times New Roman" w:cs="Times New Roman"/>
          <w:sz w:val="24"/>
          <w:szCs w:val="24"/>
        </w:rPr>
        <w:t xml:space="preserve">Forrás: </w:t>
      </w:r>
      <w:hyperlink r:id="rId6" w:history="1">
        <w:r>
          <w:rPr>
            <w:rStyle w:val="Hiperhivatkozs"/>
          </w:rPr>
          <w:t>https://hu.wikipedia.org/wiki/Sz%C3%A1hel-%C3%B6vezet</w:t>
        </w:r>
      </w:hyperlink>
    </w:p>
    <w:p w:rsidR="00D1565D" w:rsidRPr="00D1565D" w:rsidRDefault="00D1565D" w:rsidP="00D1565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1565D" w:rsidRPr="00B109B4" w:rsidRDefault="00D1565D" w:rsidP="00D1565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1565D" w:rsidRPr="00B109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C20F1"/>
    <w:multiLevelType w:val="hybridMultilevel"/>
    <w:tmpl w:val="F2B6B6F6"/>
    <w:lvl w:ilvl="0" w:tplc="7A6848E6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987810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AC8866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B42422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502378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188B34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502ECC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928A64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4637F8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DC6D99"/>
    <w:multiLevelType w:val="hybridMultilevel"/>
    <w:tmpl w:val="AA947FB4"/>
    <w:lvl w:ilvl="0" w:tplc="97E81526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9A80F2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5C749A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96F284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1E8B70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AAEC7A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AA079E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B0774E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DAB406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7719F4"/>
    <w:multiLevelType w:val="hybridMultilevel"/>
    <w:tmpl w:val="B56ECEE2"/>
    <w:lvl w:ilvl="0" w:tplc="47865082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5854C6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4A2E56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F0288A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8263D2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25F9A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EF370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38357C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8AC9B0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AE00D5"/>
    <w:multiLevelType w:val="hybridMultilevel"/>
    <w:tmpl w:val="3CA62B4E"/>
    <w:lvl w:ilvl="0" w:tplc="B05C66CE">
      <w:start w:val="1"/>
      <w:numFmt w:val="bullet"/>
      <w:lvlText w:val="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65F83B10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1A4E6E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84318A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902E8C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8EE5A2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526890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041F90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E81F8A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F1124E"/>
    <w:multiLevelType w:val="hybridMultilevel"/>
    <w:tmpl w:val="BFDAB808"/>
    <w:lvl w:ilvl="0" w:tplc="85F8F788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AAE3E8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288C3C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32F6DE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3812CC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5085D0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D0DB46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9074D6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1EF5BA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B308E9"/>
    <w:multiLevelType w:val="hybridMultilevel"/>
    <w:tmpl w:val="1CD8DB94"/>
    <w:lvl w:ilvl="0" w:tplc="3558B874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14B1C0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A446DE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6E4662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72389C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60D166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D61A04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C092DE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3A45EE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9750AB"/>
    <w:multiLevelType w:val="hybridMultilevel"/>
    <w:tmpl w:val="F2B6CABE"/>
    <w:lvl w:ilvl="0" w:tplc="7D34B0FA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6AC722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740AA6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04CEC0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4EFEB2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A27924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503B06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0C4580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247DEA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D45E37"/>
    <w:multiLevelType w:val="hybridMultilevel"/>
    <w:tmpl w:val="7E1A45D8"/>
    <w:lvl w:ilvl="0" w:tplc="FD5A137E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24A324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8E93E0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34FDBC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067B7C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12AA58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B03686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56D00A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EE3AE4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700B4D"/>
    <w:multiLevelType w:val="hybridMultilevel"/>
    <w:tmpl w:val="904C2DAC"/>
    <w:lvl w:ilvl="0" w:tplc="A86235F8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326BE0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E0C9F8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1E892E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A0528A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9AC2DC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D6A9DA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9CB758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5ED0D6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850837"/>
    <w:multiLevelType w:val="hybridMultilevel"/>
    <w:tmpl w:val="C5F6049A"/>
    <w:lvl w:ilvl="0" w:tplc="FD54243C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DC0AE0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6CB18C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A28098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C43208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80459C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82388E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4A4342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A4F7A6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53D7B43"/>
    <w:multiLevelType w:val="hybridMultilevel"/>
    <w:tmpl w:val="308E2C0C"/>
    <w:lvl w:ilvl="0" w:tplc="55BCA3AA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4A72C6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2AD86E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FECB12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981C98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9E6B78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5E9DFA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96C6B6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64F332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1"/>
  </w:num>
  <w:num w:numId="9">
    <w:abstractNumId w:val="1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A89"/>
    <w:rsid w:val="000A152E"/>
    <w:rsid w:val="007F750F"/>
    <w:rsid w:val="00B109B4"/>
    <w:rsid w:val="00D1565D"/>
    <w:rsid w:val="00E14609"/>
    <w:rsid w:val="00E9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D156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D156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1409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186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2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150340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3459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45703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3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32479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1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22944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3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6942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3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0803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9825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637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3619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3887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3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840662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6805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6937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u.wikipedia.org/wiki/Sz%C3%A1hel-%C3%B6vez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Piftaa</dc:creator>
  <cp:lastModifiedBy>Rendszergazda</cp:lastModifiedBy>
  <cp:revision>2</cp:revision>
  <dcterms:created xsi:type="dcterms:W3CDTF">2013-06-03T04:18:00Z</dcterms:created>
  <dcterms:modified xsi:type="dcterms:W3CDTF">2013-06-03T04:18:00Z</dcterms:modified>
</cp:coreProperties>
</file>